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39D6" w:rsidRDefault="00FB39D6" w14:paraId="486E2DB5" w14:textId="77777777">
      <w:pPr>
        <w:pStyle w:val="Body"/>
        <w:spacing w:after="0" w:line="240" w:lineRule="auto"/>
        <w:jc w:val="center"/>
        <w:rPr>
          <w:b/>
          <w:bCs/>
        </w:rPr>
      </w:pPr>
    </w:p>
    <w:p w:rsidR="00FB39D6" w:rsidRDefault="00F67175" w14:paraId="45DC5D02" w14:textId="46A2D39B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MOMENTUM ACADEMY</w:t>
      </w:r>
    </w:p>
    <w:p w:rsidR="00FB39D6" w:rsidRDefault="00377FF3" w14:paraId="31E8F0EA" w14:textId="77777777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FINANCE COMMITTEE AGENDA</w:t>
      </w:r>
    </w:p>
    <w:p w:rsidR="00FB39D6" w:rsidRDefault="00FB39D6" w14:paraId="506F1D05" w14:textId="77777777">
      <w:pPr>
        <w:pStyle w:val="Body"/>
        <w:spacing w:after="0" w:line="240" w:lineRule="auto"/>
        <w:jc w:val="center"/>
        <w:rPr>
          <w:b/>
          <w:bCs/>
        </w:rPr>
      </w:pPr>
    </w:p>
    <w:p w:rsidR="00FB39D6" w:rsidRDefault="00CA6104" w14:paraId="51B924C1" w14:textId="1D6F69A8">
      <w:pPr>
        <w:pStyle w:val="Body"/>
        <w:spacing w:after="0" w:line="240" w:lineRule="auto"/>
        <w:jc w:val="center"/>
      </w:pPr>
      <w:r>
        <w:rPr>
          <w:b/>
          <w:bCs/>
        </w:rPr>
        <w:t>September 16</w:t>
      </w:r>
      <w:r w:rsidR="007C5DBB">
        <w:rPr>
          <w:b/>
          <w:bCs/>
        </w:rPr>
        <w:t>,</w:t>
      </w:r>
      <w:r w:rsidR="00AA006A">
        <w:rPr>
          <w:b/>
          <w:bCs/>
        </w:rPr>
        <w:t xml:space="preserve"> 2024</w:t>
      </w:r>
    </w:p>
    <w:p w:rsidR="00FB39D6" w:rsidRDefault="00CA6104" w14:paraId="46C3D515" w14:textId="54E0E2FF">
      <w:pPr>
        <w:pStyle w:val="Body"/>
        <w:spacing w:after="0" w:line="240" w:lineRule="auto"/>
        <w:jc w:val="center"/>
      </w:pPr>
      <w:r>
        <w:rPr>
          <w:b/>
          <w:bCs/>
        </w:rPr>
        <w:t>5:30</w:t>
      </w:r>
      <w:r w:rsidR="00377FF3">
        <w:rPr>
          <w:b/>
          <w:bCs/>
        </w:rPr>
        <w:t xml:space="preserve"> pm</w:t>
      </w:r>
    </w:p>
    <w:p w:rsidR="00FB39D6" w:rsidRDefault="00377FF3" w14:paraId="61D25FB8" w14:textId="1B2FFBB6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nl-NL"/>
        </w:rPr>
        <w:t xml:space="preserve">Via </w:t>
      </w:r>
      <w:r w:rsidR="005D54DD">
        <w:rPr>
          <w:b/>
          <w:bCs/>
          <w:lang w:val="nl-NL"/>
        </w:rPr>
        <w:t>Zoom</w:t>
      </w:r>
      <w:r w:rsidR="007C5DBB">
        <w:rPr>
          <w:b/>
          <w:bCs/>
          <w:lang w:val="nl-NL"/>
        </w:rPr>
        <w:t xml:space="preserve"> (link below)</w:t>
      </w:r>
    </w:p>
    <w:p w:rsidRPr="00CA6104" w:rsidR="00FB39D6" w:rsidP="00CA6104" w:rsidRDefault="00CA6104" w14:paraId="1C93BBEB" w14:textId="1A30FC4D">
      <w:pPr>
        <w:pStyle w:val="Body"/>
        <w:spacing w:after="0" w:line="240" w:lineRule="auto"/>
        <w:jc w:val="center"/>
      </w:pPr>
      <w:hyperlink w:history="1" r:id="rId7">
        <w:r w:rsidRPr="00CA6104">
          <w:rPr>
            <w:rStyle w:val="Hyperlink"/>
            <w:color w:val="0070C0"/>
          </w:rPr>
          <w:t>https://us06web.zoom.us/j/82176082103?pwd=wmOqOMrIrpWrbSap5lYMxTpLgpykps.1</w:t>
        </w:r>
      </w:hyperlink>
    </w:p>
    <w:p w:rsidR="00FB39D6" w:rsidRDefault="00FB39D6" w14:paraId="6A9CEF20" w14:textId="77777777">
      <w:pPr>
        <w:pStyle w:val="Body"/>
        <w:spacing w:after="0" w:line="240" w:lineRule="auto"/>
        <w:rPr>
          <w:b/>
          <w:bCs/>
        </w:rPr>
      </w:pPr>
    </w:p>
    <w:p w:rsidR="00346FF7" w:rsidP="002E306E" w:rsidRDefault="0095315E" w14:paraId="4277FBE9" w14:textId="18CA9482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Comments, if any</w:t>
      </w:r>
    </w:p>
    <w:p w:rsidR="002E306E" w:rsidP="002E306E" w:rsidRDefault="002E306E" w14:paraId="0E4918C7" w14:textId="7ECCC325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Financial Reports</w:t>
      </w:r>
      <w:r w:rsidR="0059569D">
        <w:rPr>
          <w:rFonts w:ascii="Calibri" w:hAnsi="Calibri" w:cs="Calibri"/>
          <w:sz w:val="22"/>
          <w:szCs w:val="22"/>
        </w:rPr>
        <w:t xml:space="preserve"> (</w:t>
      </w:r>
      <w:r w:rsidR="00CA6104">
        <w:rPr>
          <w:rFonts w:ascii="Calibri" w:hAnsi="Calibri" w:cs="Calibri"/>
          <w:sz w:val="22"/>
          <w:szCs w:val="22"/>
        </w:rPr>
        <w:t>July and August</w:t>
      </w:r>
      <w:r w:rsidR="0059569D">
        <w:rPr>
          <w:rFonts w:ascii="Calibri" w:hAnsi="Calibri" w:cs="Calibri"/>
          <w:sz w:val="22"/>
          <w:szCs w:val="22"/>
        </w:rPr>
        <w:t>)</w:t>
      </w:r>
    </w:p>
    <w:p w:rsidRPr="002E306E" w:rsidR="00346FF7" w:rsidP="00346FF7" w:rsidRDefault="00346FF7" w14:paraId="4BDCE8C0" w14:textId="07769D4F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Check Registr</w:t>
      </w:r>
      <w:r w:rsidR="0059569D">
        <w:rPr>
          <w:rFonts w:ascii="Calibri" w:hAnsi="Calibri" w:cs="Calibri"/>
          <w:sz w:val="22"/>
          <w:szCs w:val="22"/>
        </w:rPr>
        <w:t>ies (</w:t>
      </w:r>
      <w:r w:rsidR="00CA6104">
        <w:rPr>
          <w:rFonts w:ascii="Calibri" w:hAnsi="Calibri" w:cs="Calibri"/>
          <w:sz w:val="22"/>
          <w:szCs w:val="22"/>
        </w:rPr>
        <w:t>July and August</w:t>
      </w:r>
      <w:r w:rsidR="0059569D">
        <w:rPr>
          <w:rFonts w:ascii="Calibri" w:hAnsi="Calibri" w:cs="Calibri"/>
          <w:sz w:val="22"/>
          <w:szCs w:val="22"/>
        </w:rPr>
        <w:t>)</w:t>
      </w:r>
    </w:p>
    <w:p w:rsidR="00346FF7" w:rsidP="00346FF7" w:rsidRDefault="002E306E" w14:paraId="68B5A515" w14:textId="0541B61C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Enrollment &amp; ADA Reports</w:t>
      </w:r>
      <w:r w:rsidR="0059569D">
        <w:rPr>
          <w:rFonts w:ascii="Calibri" w:hAnsi="Calibri" w:cs="Calibri"/>
          <w:sz w:val="22"/>
          <w:szCs w:val="22"/>
        </w:rPr>
        <w:t xml:space="preserve"> (</w:t>
      </w:r>
      <w:r w:rsidR="00CA6104">
        <w:rPr>
          <w:rFonts w:ascii="Calibri" w:hAnsi="Calibri" w:cs="Calibri"/>
          <w:sz w:val="22"/>
          <w:szCs w:val="22"/>
        </w:rPr>
        <w:t>July and August</w:t>
      </w:r>
      <w:r w:rsidR="0059569D">
        <w:rPr>
          <w:rFonts w:ascii="Calibri" w:hAnsi="Calibri" w:cs="Calibri"/>
          <w:sz w:val="22"/>
          <w:szCs w:val="22"/>
        </w:rPr>
        <w:t>)</w:t>
      </w:r>
    </w:p>
    <w:p w:rsidR="008E1E6B" w:rsidP="008E1E6B" w:rsidRDefault="008E1E6B" w14:paraId="63026FCD" w14:textId="6CC615FC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Audit</w:t>
      </w:r>
      <w:r w:rsidR="00CA6104">
        <w:rPr>
          <w:rFonts w:ascii="Calibri" w:hAnsi="Calibri" w:cs="Calibri"/>
          <w:sz w:val="22"/>
          <w:szCs w:val="22"/>
        </w:rPr>
        <w:t xml:space="preserve"> Updates</w:t>
      </w:r>
      <w:r>
        <w:rPr>
          <w:rFonts w:ascii="Calibri" w:hAnsi="Calibri" w:cs="Calibri"/>
          <w:sz w:val="22"/>
          <w:szCs w:val="22"/>
        </w:rPr>
        <w:t>, if any</w:t>
      </w:r>
    </w:p>
    <w:p w:rsidR="00AE695B" w:rsidP="00AE695B" w:rsidRDefault="002E306E" w14:paraId="5F9EF18A" w14:textId="1805E6EB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Facilities Updates, if any</w:t>
      </w:r>
    </w:p>
    <w:p w:rsidRPr="00177284" w:rsidR="00967AEF" w:rsidP="00967AEF" w:rsidRDefault="00967AEF" w14:paraId="4091DCC0" w14:textId="77777777">
      <w:pPr>
        <w:pStyle w:val="Number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sectPr w:rsidRPr="00177284" w:rsidR="00967AEF">
      <w:headerReference w:type="default" r:id="rId8"/>
      <w:footerReference w:type="default" r:id="rId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7FF3" w:rsidRDefault="00377FF3" w14:paraId="1AF236A2" w14:textId="77777777">
      <w:r>
        <w:separator/>
      </w:r>
    </w:p>
  </w:endnote>
  <w:endnote w:type="continuationSeparator" w:id="0">
    <w:p w:rsidR="00377FF3" w:rsidRDefault="00377FF3" w14:paraId="38C59F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9D6" w:rsidRDefault="00FB39D6" w14:paraId="12399908" w14:textId="77777777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7FF3" w:rsidRDefault="00377FF3" w14:paraId="614772A8" w14:textId="77777777">
      <w:r>
        <w:separator/>
      </w:r>
    </w:p>
  </w:footnote>
  <w:footnote w:type="continuationSeparator" w:id="0">
    <w:p w:rsidR="00377FF3" w:rsidRDefault="00377FF3" w14:paraId="4F803A8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9D6" w:rsidRDefault="00FB39D6" w14:paraId="494F051B" w14:textId="77777777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54E"/>
    <w:multiLevelType w:val="hybridMultilevel"/>
    <w:tmpl w:val="A6BAD0AC"/>
    <w:numStyleLink w:val="ImportedStyle1"/>
  </w:abstractNum>
  <w:abstractNum w:abstractNumId="1" w15:restartNumberingAfterBreak="0">
    <w:nsid w:val="3DEE0B7F"/>
    <w:multiLevelType w:val="multilevel"/>
    <w:tmpl w:val="164A70DC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58C4EA5"/>
    <w:multiLevelType w:val="hybridMultilevel"/>
    <w:tmpl w:val="A6BAD0AC"/>
    <w:styleLink w:val="ImportedStyle1"/>
    <w:lvl w:ilvl="0" w:tplc="D93C76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AD3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60D4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D89C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64E0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D0EBF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B2AC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20A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7A57A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75726762">
    <w:abstractNumId w:val="2"/>
  </w:num>
  <w:num w:numId="2" w16cid:durableId="39864646">
    <w:abstractNumId w:val="0"/>
  </w:num>
  <w:num w:numId="3" w16cid:durableId="1963340642">
    <w:abstractNumId w:val="1"/>
  </w:num>
  <w:num w:numId="4" w16cid:durableId="1703280938">
    <w:abstractNumId w:val="1"/>
  </w:num>
  <w:num w:numId="5" w16cid:durableId="1258976621">
    <w:abstractNumId w:val="1"/>
  </w:num>
  <w:num w:numId="6" w16cid:durableId="870413644">
    <w:abstractNumId w:val="1"/>
  </w:num>
  <w:num w:numId="7" w16cid:durableId="1349334922">
    <w:abstractNumId w:val="1"/>
  </w:num>
  <w:num w:numId="8" w16cid:durableId="801191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D6"/>
    <w:rsid w:val="0004056C"/>
    <w:rsid w:val="00054BC1"/>
    <w:rsid w:val="000A280A"/>
    <w:rsid w:val="001378E8"/>
    <w:rsid w:val="00177284"/>
    <w:rsid w:val="0018153C"/>
    <w:rsid w:val="001C3D8A"/>
    <w:rsid w:val="001D0588"/>
    <w:rsid w:val="001F01F3"/>
    <w:rsid w:val="00263129"/>
    <w:rsid w:val="002A5CB8"/>
    <w:rsid w:val="002C6D42"/>
    <w:rsid w:val="002E306E"/>
    <w:rsid w:val="00311F4B"/>
    <w:rsid w:val="00321C4B"/>
    <w:rsid w:val="00325AB0"/>
    <w:rsid w:val="00330828"/>
    <w:rsid w:val="00346FF7"/>
    <w:rsid w:val="00377FF3"/>
    <w:rsid w:val="003D0A18"/>
    <w:rsid w:val="003D1074"/>
    <w:rsid w:val="003D58E9"/>
    <w:rsid w:val="004512EF"/>
    <w:rsid w:val="00500458"/>
    <w:rsid w:val="0052522E"/>
    <w:rsid w:val="00530AA1"/>
    <w:rsid w:val="00544E14"/>
    <w:rsid w:val="0059569D"/>
    <w:rsid w:val="005C3D5D"/>
    <w:rsid w:val="005D54DD"/>
    <w:rsid w:val="00630657"/>
    <w:rsid w:val="006420A1"/>
    <w:rsid w:val="00655034"/>
    <w:rsid w:val="00663E25"/>
    <w:rsid w:val="006657D6"/>
    <w:rsid w:val="00683C03"/>
    <w:rsid w:val="006C7627"/>
    <w:rsid w:val="00761886"/>
    <w:rsid w:val="00762E47"/>
    <w:rsid w:val="007855A3"/>
    <w:rsid w:val="007978A7"/>
    <w:rsid w:val="007A7947"/>
    <w:rsid w:val="007C5DBB"/>
    <w:rsid w:val="007E61CA"/>
    <w:rsid w:val="007E6509"/>
    <w:rsid w:val="008305C3"/>
    <w:rsid w:val="0084022C"/>
    <w:rsid w:val="008E1E6B"/>
    <w:rsid w:val="00904EE5"/>
    <w:rsid w:val="00927DFA"/>
    <w:rsid w:val="0095315E"/>
    <w:rsid w:val="00967AEF"/>
    <w:rsid w:val="009920E1"/>
    <w:rsid w:val="009A19A3"/>
    <w:rsid w:val="009A4C3F"/>
    <w:rsid w:val="009A613C"/>
    <w:rsid w:val="009C2481"/>
    <w:rsid w:val="009E5485"/>
    <w:rsid w:val="009E5C58"/>
    <w:rsid w:val="00A435F3"/>
    <w:rsid w:val="00A57E3B"/>
    <w:rsid w:val="00A91847"/>
    <w:rsid w:val="00AA006A"/>
    <w:rsid w:val="00AB2358"/>
    <w:rsid w:val="00AE695B"/>
    <w:rsid w:val="00AF7464"/>
    <w:rsid w:val="00B030B4"/>
    <w:rsid w:val="00B23989"/>
    <w:rsid w:val="00B7637C"/>
    <w:rsid w:val="00BB056B"/>
    <w:rsid w:val="00C118C0"/>
    <w:rsid w:val="00C42FB1"/>
    <w:rsid w:val="00C86E12"/>
    <w:rsid w:val="00CA6104"/>
    <w:rsid w:val="00CC7431"/>
    <w:rsid w:val="00CD1507"/>
    <w:rsid w:val="00CE1100"/>
    <w:rsid w:val="00D03D90"/>
    <w:rsid w:val="00D0422C"/>
    <w:rsid w:val="00D16EEB"/>
    <w:rsid w:val="00D822AF"/>
    <w:rsid w:val="00DE46DC"/>
    <w:rsid w:val="00E14707"/>
    <w:rsid w:val="00E66696"/>
    <w:rsid w:val="00E75ED5"/>
    <w:rsid w:val="00EF4F98"/>
    <w:rsid w:val="00F237B9"/>
    <w:rsid w:val="00F27715"/>
    <w:rsid w:val="00F67175"/>
    <w:rsid w:val="00F71467"/>
    <w:rsid w:val="00F84834"/>
    <w:rsid w:val="00FB39D6"/>
    <w:rsid w:val="00FC7AC1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A94F"/>
  <w15:docId w15:val="{A8B36A13-CD74-4D8B-B7DC-5BF7D7C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ody" w:customStyle="1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Hyperlink0" w:customStyle="1">
    <w:name w:val="Hyperlink.0"/>
    <w:basedOn w:val="Hyperlink"/>
    <w:rPr>
      <w:outline w:val="0"/>
      <w:color w:val="0000FF"/>
      <w:u w:val="single" w:color="0000FF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gmail-body" w:customStyle="1">
    <w:name w:val="gmail-body"/>
    <w:basedOn w:val="Normal"/>
    <w:rsid w:val="002E306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</w:rPr>
  </w:style>
  <w:style w:type="paragraph" w:styleId="gmail-msolistparagraph" w:customStyle="1">
    <w:name w:val="gmail-msolistparagraph"/>
    <w:basedOn w:val="Normal"/>
    <w:rsid w:val="002E306E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Theme="minorHAnsi"/>
      <w:bdr w:val="none" w:color="auto" w:sz="0" w:space="0"/>
    </w:rPr>
  </w:style>
  <w:style w:type="paragraph" w:styleId="Number1" w:customStyle="1">
    <w:name w:val="Number 1"/>
    <w:link w:val="Number1Char"/>
    <w:uiPriority w:val="11"/>
    <w:qFormat/>
    <w:rsid w:val="002E306E"/>
    <w:pPr>
      <w:numPr>
        <w:numId w:val="8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40"/>
      <w:jc w:val="both"/>
    </w:pPr>
    <w:rPr>
      <w:rFonts w:eastAsia="Times New Roman"/>
      <w:sz w:val="24"/>
      <w:bdr w:val="none" w:color="auto" w:sz="0" w:space="0"/>
    </w:rPr>
  </w:style>
  <w:style w:type="character" w:styleId="Number1Char" w:customStyle="1">
    <w:name w:val="Number 1 Char"/>
    <w:link w:val="Number1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2" w:customStyle="1">
    <w:name w:val="Number 2"/>
    <w:basedOn w:val="Number1"/>
    <w:link w:val="Number2Char"/>
    <w:uiPriority w:val="11"/>
    <w:qFormat/>
    <w:rsid w:val="002E306E"/>
    <w:pPr>
      <w:numPr>
        <w:ilvl w:val="1"/>
      </w:numPr>
    </w:pPr>
  </w:style>
  <w:style w:type="character" w:styleId="Number2Char" w:customStyle="1">
    <w:name w:val="Number 2 Char"/>
    <w:link w:val="Number2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3" w:customStyle="1">
    <w:name w:val="Number 3"/>
    <w:basedOn w:val="Number2"/>
    <w:link w:val="Number3Char"/>
    <w:uiPriority w:val="11"/>
    <w:qFormat/>
    <w:rsid w:val="002E306E"/>
    <w:pPr>
      <w:numPr>
        <w:ilvl w:val="2"/>
      </w:numPr>
      <w:outlineLvl w:val="0"/>
    </w:pPr>
  </w:style>
  <w:style w:type="character" w:styleId="Number3Char" w:customStyle="1">
    <w:name w:val="Number 3 Char"/>
    <w:link w:val="Number3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4" w:customStyle="1">
    <w:name w:val="Number 4"/>
    <w:basedOn w:val="Number3"/>
    <w:link w:val="Number4Char"/>
    <w:uiPriority w:val="11"/>
    <w:rsid w:val="002E306E"/>
    <w:pPr>
      <w:numPr>
        <w:ilvl w:val="3"/>
      </w:numPr>
      <w:outlineLvl w:val="9"/>
    </w:pPr>
  </w:style>
  <w:style w:type="character" w:styleId="Number4Char" w:customStyle="1">
    <w:name w:val="Number 4 Char"/>
    <w:link w:val="Number4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5" w:customStyle="1">
    <w:name w:val="Number 5"/>
    <w:basedOn w:val="Number4"/>
    <w:link w:val="Number5Char"/>
    <w:uiPriority w:val="11"/>
    <w:rsid w:val="002E306E"/>
    <w:pPr>
      <w:numPr>
        <w:ilvl w:val="4"/>
      </w:numPr>
    </w:pPr>
  </w:style>
  <w:style w:type="character" w:styleId="Number5Char" w:customStyle="1">
    <w:name w:val="Number 5 Char"/>
    <w:link w:val="Number5"/>
    <w:uiPriority w:val="11"/>
    <w:rsid w:val="002E306E"/>
    <w:rPr>
      <w:rFonts w:eastAsia="Times New Roman"/>
      <w:sz w:val="24"/>
      <w:bdr w:val="none" w:color="auto" w:sz="0" w:space="0"/>
    </w:rPr>
  </w:style>
  <w:style w:type="paragraph" w:styleId="Number6" w:customStyle="1">
    <w:name w:val="Number 6"/>
    <w:basedOn w:val="Number5"/>
    <w:link w:val="Number6Char"/>
    <w:uiPriority w:val="11"/>
    <w:rsid w:val="002E306E"/>
    <w:pPr>
      <w:numPr>
        <w:ilvl w:val="5"/>
      </w:numPr>
    </w:pPr>
  </w:style>
  <w:style w:type="character" w:styleId="Number6Char" w:customStyle="1">
    <w:name w:val="Number 6 Char"/>
    <w:link w:val="Number6"/>
    <w:uiPriority w:val="11"/>
    <w:rsid w:val="002E306E"/>
    <w:rPr>
      <w:rFonts w:eastAsia="Times New Roman"/>
      <w:sz w:val="24"/>
      <w:bdr w:val="none" w:color="auto" w:sz="0" w:space="0"/>
    </w:rPr>
  </w:style>
  <w:style w:type="character" w:styleId="UnresolvedMention">
    <w:name w:val="Unresolved Mention"/>
    <w:basedOn w:val="DefaultParagraphFont"/>
    <w:uiPriority w:val="99"/>
    <w:semiHidden/>
    <w:unhideWhenUsed/>
    <w:rsid w:val="00CA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2176082103?pwd=wmOqOMrIrpWrbSap5lYMxTpLgpykps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1900-01-01T06:00:00.0000000Z</dcterms:created>
  <dcterms:modified xsi:type="dcterms:W3CDTF">1900-01-01T06:00:00.0000000Z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ndDocumentId">
    <vt:lpwstr>4869-7723-6685</vt:lpwstr>
  </op:property>
</op:Properties>
</file>